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6F4842" w14:textId="77777777" w:rsidR="00AC2079" w:rsidRPr="00AC2079" w:rsidRDefault="00AC2079" w:rsidP="00AC20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C2079">
        <w:rPr>
          <w:rFonts w:ascii="Segoe UI Emoji" w:eastAsia="Times New Roman" w:hAnsi="Segoe UI Emoji" w:cs="Segoe UI Emoji"/>
          <w:sz w:val="24"/>
          <w:szCs w:val="24"/>
          <w:lang w:eastAsia="cs-CZ"/>
        </w:rPr>
        <w:t>🎨</w:t>
      </w:r>
      <w:r w:rsidRPr="00AC20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AC207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Vítejte v naší mateřské škole!</w:t>
      </w:r>
      <w:r w:rsidRPr="00AC2079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Milí rodiče,</w:t>
      </w:r>
      <w:r w:rsidRPr="00AC2079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moc nás těší, že jste si pro své dítě vybrali právě naši školku. Připravili jsme pro Vás přehled důležitých informací, které Vám pomohou zorientovat se a cítit se u nás dobře.</w:t>
      </w:r>
    </w:p>
    <w:p w14:paraId="7D33D447" w14:textId="77777777" w:rsidR="00AC2079" w:rsidRPr="00AC2079" w:rsidRDefault="00AC2079" w:rsidP="00AC20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C2079">
        <w:rPr>
          <w:rFonts w:ascii="Segoe UI Emoji" w:eastAsia="Times New Roman" w:hAnsi="Segoe UI Emoji" w:cs="Segoe UI Emoji"/>
          <w:sz w:val="24"/>
          <w:szCs w:val="24"/>
          <w:lang w:eastAsia="cs-CZ"/>
        </w:rPr>
        <w:t>🕒</w:t>
      </w:r>
      <w:r w:rsidRPr="00AC20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AC207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Provozní doba školky</w:t>
      </w:r>
      <w:r w:rsidRPr="00AC2079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Mateřská škola je otevřena každý pracovní den od </w:t>
      </w:r>
      <w:r w:rsidRPr="00AC207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6:15 do 16:00</w:t>
      </w:r>
      <w:r w:rsidRPr="00AC2079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Pr="00AC2079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Děti přivádějte </w:t>
      </w:r>
      <w:r w:rsidRPr="00AC207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nejpozději do 8:00 hodin</w:t>
      </w:r>
      <w:r w:rsidRPr="00AC2079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Pr="00AC2079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Vyzvedávání dětí je možné </w:t>
      </w:r>
      <w:r w:rsidRPr="00AC207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od 12:15 do 12:45</w:t>
      </w:r>
      <w:r w:rsidRPr="00AC20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odpoledne </w:t>
      </w:r>
      <w:r w:rsidRPr="00AC207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od 14:45</w:t>
      </w:r>
      <w:r w:rsidRPr="00AC2079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4863B2DC" w14:textId="77777777" w:rsidR="00AC2079" w:rsidRPr="00AC2079" w:rsidRDefault="00AC2079" w:rsidP="00AC20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C2079">
        <w:rPr>
          <w:rFonts w:ascii="Segoe UI Emoji" w:eastAsia="Times New Roman" w:hAnsi="Segoe UI Emoji" w:cs="Segoe UI Emoji"/>
          <w:sz w:val="24"/>
          <w:szCs w:val="24"/>
          <w:lang w:eastAsia="cs-CZ"/>
        </w:rPr>
        <w:t>🎒</w:t>
      </w:r>
      <w:r w:rsidRPr="00AC20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AC207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Co děti potřebují?</w:t>
      </w:r>
    </w:p>
    <w:p w14:paraId="33D1808F" w14:textId="77777777" w:rsidR="00AC2079" w:rsidRPr="00AC2079" w:rsidRDefault="00AC2079" w:rsidP="00AC207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C2079">
        <w:rPr>
          <w:rFonts w:ascii="Times New Roman" w:eastAsia="Times New Roman" w:hAnsi="Times New Roman" w:cs="Times New Roman"/>
          <w:sz w:val="24"/>
          <w:szCs w:val="24"/>
          <w:lang w:eastAsia="cs-CZ"/>
        </w:rPr>
        <w:t>Bačkůrky s pevnou patou (ne pantofle)</w:t>
      </w:r>
    </w:p>
    <w:p w14:paraId="073DB13D" w14:textId="77777777" w:rsidR="00AC2079" w:rsidRPr="00AC2079" w:rsidRDefault="00AC2079" w:rsidP="00AC207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C2079">
        <w:rPr>
          <w:rFonts w:ascii="Times New Roman" w:eastAsia="Times New Roman" w:hAnsi="Times New Roman" w:cs="Times New Roman"/>
          <w:sz w:val="24"/>
          <w:szCs w:val="24"/>
          <w:lang w:eastAsia="cs-CZ"/>
        </w:rPr>
        <w:t>Náhradní oblečení</w:t>
      </w:r>
    </w:p>
    <w:p w14:paraId="64C528FB" w14:textId="77777777" w:rsidR="00AC2079" w:rsidRPr="00AC2079" w:rsidRDefault="00AC2079" w:rsidP="00AC207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C2079">
        <w:rPr>
          <w:rFonts w:ascii="Times New Roman" w:eastAsia="Times New Roman" w:hAnsi="Times New Roman" w:cs="Times New Roman"/>
          <w:sz w:val="24"/>
          <w:szCs w:val="24"/>
          <w:lang w:eastAsia="cs-CZ"/>
        </w:rPr>
        <w:t>Pyžámko</w:t>
      </w:r>
    </w:p>
    <w:p w14:paraId="7AC20B62" w14:textId="77777777" w:rsidR="00AC2079" w:rsidRPr="00AC2079" w:rsidRDefault="00AC2079" w:rsidP="00AC207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C2079">
        <w:rPr>
          <w:rFonts w:ascii="Times New Roman" w:eastAsia="Times New Roman" w:hAnsi="Times New Roman" w:cs="Times New Roman"/>
          <w:sz w:val="24"/>
          <w:szCs w:val="24"/>
          <w:lang w:eastAsia="cs-CZ"/>
        </w:rPr>
        <w:t>Pláštěnku a gumovky (doporučujeme mít ve školce po celý rok)</w:t>
      </w:r>
    </w:p>
    <w:p w14:paraId="013BA584" w14:textId="77777777" w:rsidR="00AC2079" w:rsidRPr="00AC2079" w:rsidRDefault="00AC2079" w:rsidP="00AC207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C2079">
        <w:rPr>
          <w:rFonts w:ascii="Times New Roman" w:eastAsia="Times New Roman" w:hAnsi="Times New Roman" w:cs="Times New Roman"/>
          <w:sz w:val="24"/>
          <w:szCs w:val="24"/>
          <w:lang w:eastAsia="cs-CZ"/>
        </w:rPr>
        <w:t>Kartáček na zuby a pastu – pokud chcete (není povinné)</w:t>
      </w:r>
    </w:p>
    <w:p w14:paraId="6849769E" w14:textId="77777777" w:rsidR="00AC2079" w:rsidRPr="00AC2079" w:rsidRDefault="00AC2079" w:rsidP="00AC20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C2079">
        <w:rPr>
          <w:rFonts w:ascii="Segoe UI Emoji" w:eastAsia="Times New Roman" w:hAnsi="Segoe UI Emoji" w:cs="Segoe UI Emoji"/>
          <w:sz w:val="24"/>
          <w:szCs w:val="24"/>
          <w:lang w:eastAsia="cs-CZ"/>
        </w:rPr>
        <w:t>😊</w:t>
      </w:r>
      <w:r w:rsidRPr="00AC20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AC207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Samostatnost dětí</w:t>
      </w:r>
      <w:r w:rsidRPr="00AC2079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Děti by měly zvládat základní sebeobsluhu – obléknout se, obout, jíst lžící, pít ze skleničky, umýt si ruce, vysmrkat se a používat WC.</w:t>
      </w:r>
      <w:r w:rsidRPr="00AC2079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Pleny ve školce nejsou povoleny.</w:t>
      </w:r>
    </w:p>
    <w:p w14:paraId="6558780B" w14:textId="77777777" w:rsidR="00AC2079" w:rsidRPr="00AC2079" w:rsidRDefault="00AC2079" w:rsidP="00AC20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C2079">
        <w:rPr>
          <w:rFonts w:ascii="Segoe UI Emoji" w:eastAsia="Times New Roman" w:hAnsi="Segoe UI Emoji" w:cs="Segoe UI Emoji"/>
          <w:sz w:val="24"/>
          <w:szCs w:val="24"/>
          <w:lang w:eastAsia="cs-CZ"/>
        </w:rPr>
        <w:t>❤️</w:t>
      </w:r>
      <w:r w:rsidRPr="00AC20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AC207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Zdravotní stav</w:t>
      </w:r>
      <w:r w:rsidRPr="00AC2079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Do školky přijímáme pouze </w:t>
      </w:r>
      <w:r w:rsidRPr="00AC207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zcela zdravé děti bez příznaků nemoci</w:t>
      </w:r>
      <w:r w:rsidRPr="00AC2079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Pr="00AC2079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Pokud se objeví zdravotní potíže během dne, ihned Vás kontaktujeme, abyste si dítě mohli co nejdříve vyzvednout.</w:t>
      </w:r>
    </w:p>
    <w:p w14:paraId="0E0231D7" w14:textId="77777777" w:rsidR="00AC2079" w:rsidRPr="00AC2079" w:rsidRDefault="00AC2079" w:rsidP="00AC20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C2079">
        <w:rPr>
          <w:rFonts w:ascii="Segoe UI Emoji" w:eastAsia="Times New Roman" w:hAnsi="Segoe UI Emoji" w:cs="Segoe UI Emoji"/>
          <w:sz w:val="24"/>
          <w:szCs w:val="24"/>
          <w:lang w:eastAsia="cs-CZ"/>
        </w:rPr>
        <w:t>📚</w:t>
      </w:r>
      <w:r w:rsidRPr="00AC20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AC207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Angličtina zábavně</w:t>
      </w:r>
      <w:r w:rsidRPr="00AC2079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Nabízíme kroužek angličtiny metodou </w:t>
      </w:r>
      <w:r w:rsidRPr="00AC207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Wattsenglish</w:t>
      </w:r>
      <w:r w:rsidRPr="00AC20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děti se s jazykem seznamují zábavně a hravou formou.</w:t>
      </w:r>
    </w:p>
    <w:p w14:paraId="053EB18B" w14:textId="77777777" w:rsidR="00AC2079" w:rsidRPr="00AC2079" w:rsidRDefault="00AC2079" w:rsidP="00AC20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C2079">
        <w:rPr>
          <w:rFonts w:ascii="Segoe UI Emoji" w:eastAsia="Times New Roman" w:hAnsi="Segoe UI Emoji" w:cs="Segoe UI Emoji"/>
          <w:sz w:val="24"/>
          <w:szCs w:val="24"/>
          <w:lang w:eastAsia="cs-CZ"/>
        </w:rPr>
        <w:t>📱</w:t>
      </w:r>
      <w:r w:rsidRPr="00AC20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AC207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Aplikace Naše MŠ</w:t>
      </w:r>
      <w:r w:rsidRPr="00AC2079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Pomocí aplikace </w:t>
      </w:r>
      <w:r w:rsidRPr="00AC207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Naše MŠ</w:t>
      </w:r>
      <w:r w:rsidRPr="00AC20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komunikujeme s rodiči. Najdete v ní:</w:t>
      </w:r>
    </w:p>
    <w:p w14:paraId="512DC9F5" w14:textId="77777777" w:rsidR="00AC2079" w:rsidRPr="00AC2079" w:rsidRDefault="00AC2079" w:rsidP="00AC207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C2079">
        <w:rPr>
          <w:rFonts w:ascii="Times New Roman" w:eastAsia="Times New Roman" w:hAnsi="Times New Roman" w:cs="Times New Roman"/>
          <w:sz w:val="24"/>
          <w:szCs w:val="24"/>
          <w:lang w:eastAsia="cs-CZ"/>
        </w:rPr>
        <w:t>Fotky z každodenního života dětí</w:t>
      </w:r>
    </w:p>
    <w:p w14:paraId="64A99923" w14:textId="77777777" w:rsidR="00AC2079" w:rsidRPr="00AC2079" w:rsidRDefault="00AC2079" w:rsidP="00AC207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C2079">
        <w:rPr>
          <w:rFonts w:ascii="Times New Roman" w:eastAsia="Times New Roman" w:hAnsi="Times New Roman" w:cs="Times New Roman"/>
          <w:sz w:val="24"/>
          <w:szCs w:val="24"/>
          <w:lang w:eastAsia="cs-CZ"/>
        </w:rPr>
        <w:t>Aktuální informace a oznámení</w:t>
      </w:r>
    </w:p>
    <w:p w14:paraId="5964CB73" w14:textId="77777777" w:rsidR="00AC2079" w:rsidRPr="00AC2079" w:rsidRDefault="00AC2079" w:rsidP="00AC207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C2079">
        <w:rPr>
          <w:rFonts w:ascii="Times New Roman" w:eastAsia="Times New Roman" w:hAnsi="Times New Roman" w:cs="Times New Roman"/>
          <w:sz w:val="24"/>
          <w:szCs w:val="24"/>
          <w:lang w:eastAsia="cs-CZ"/>
        </w:rPr>
        <w:t>Plánované akce</w:t>
      </w:r>
    </w:p>
    <w:p w14:paraId="0ADDDEA9" w14:textId="0817F1E8" w:rsidR="00AC2079" w:rsidRPr="00AC2079" w:rsidRDefault="00AC2079" w:rsidP="00AC207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Možnost psaní o</w:t>
      </w:r>
      <w:r w:rsidRPr="00AC2079">
        <w:rPr>
          <w:rFonts w:ascii="Times New Roman" w:eastAsia="Times New Roman" w:hAnsi="Times New Roman" w:cs="Times New Roman"/>
          <w:sz w:val="24"/>
          <w:szCs w:val="24"/>
          <w:lang w:eastAsia="cs-CZ"/>
        </w:rPr>
        <w:t>mluven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ek </w:t>
      </w:r>
      <w:r w:rsidRPr="00AC2079">
        <w:rPr>
          <w:rFonts w:ascii="Times New Roman" w:eastAsia="Times New Roman" w:hAnsi="Times New Roman" w:cs="Times New Roman"/>
          <w:sz w:val="24"/>
          <w:szCs w:val="24"/>
          <w:lang w:eastAsia="cs-CZ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komunikovat s učitelkami prostřednictvím zpráv</w:t>
      </w:r>
    </w:p>
    <w:p w14:paraId="7CB3B1BD" w14:textId="77777777" w:rsidR="00AC2079" w:rsidRPr="00AC2079" w:rsidRDefault="00AC2079" w:rsidP="00AC20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C2079">
        <w:rPr>
          <w:rFonts w:ascii="Segoe UI Emoji" w:eastAsia="Times New Roman" w:hAnsi="Segoe UI Emoji" w:cs="Segoe UI Emoji"/>
          <w:sz w:val="24"/>
          <w:szCs w:val="24"/>
          <w:lang w:eastAsia="cs-CZ"/>
        </w:rPr>
        <w:t>🍽</w:t>
      </w:r>
      <w:r w:rsidRPr="00AC20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AC207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Stravování</w:t>
      </w:r>
      <w:r w:rsidRPr="00AC2079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Vaříme ve </w:t>
      </w:r>
      <w:r w:rsidRPr="00AC207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vlastní školní jídelně</w:t>
      </w:r>
      <w:r w:rsidRPr="00AC2079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14B69048" w14:textId="77777777" w:rsidR="00AC2079" w:rsidRPr="00AC2079" w:rsidRDefault="00AC2079" w:rsidP="00AC207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C207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Celodenní stravné</w:t>
      </w:r>
      <w:r w:rsidRPr="00AC2079">
        <w:rPr>
          <w:rFonts w:ascii="Times New Roman" w:eastAsia="Times New Roman" w:hAnsi="Times New Roman" w:cs="Times New Roman"/>
          <w:sz w:val="24"/>
          <w:szCs w:val="24"/>
          <w:lang w:eastAsia="cs-CZ"/>
        </w:rPr>
        <w:t>: 50 Kč / den</w:t>
      </w:r>
    </w:p>
    <w:p w14:paraId="3AC9CDEF" w14:textId="5C9B6B2A" w:rsidR="00AC2079" w:rsidRPr="00AC2079" w:rsidRDefault="00AC2079" w:rsidP="00AC207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C207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Polodenní stravné</w:t>
      </w:r>
      <w:r w:rsidRPr="00AC2079">
        <w:rPr>
          <w:rFonts w:ascii="Times New Roman" w:eastAsia="Times New Roman" w:hAnsi="Times New Roman" w:cs="Times New Roman"/>
          <w:sz w:val="24"/>
          <w:szCs w:val="24"/>
          <w:lang w:eastAsia="cs-CZ"/>
        </w:rPr>
        <w:t>: 40 Kč / den</w:t>
      </w:r>
      <w:r w:rsidRPr="00AC2079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Obědy lze odhlásit </w:t>
      </w:r>
      <w:r w:rsidRPr="00AC207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nejpozději do 11:00 předchozího dne</w:t>
      </w:r>
      <w:r w:rsidRPr="00AC2079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Za odhlášení stravy považujeme omluvení dítěe v aplikaci či telefonem.</w:t>
      </w:r>
      <w:r w:rsidRPr="00AC2079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Při náhlém onemocnění si rodiče mohou oběd za </w:t>
      </w:r>
      <w:r w:rsidRPr="00AC207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první den absence vyzvednout</w:t>
      </w:r>
      <w:r w:rsidRPr="00AC2079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6AEE1101" w14:textId="77777777" w:rsidR="00AC2079" w:rsidRPr="00AC2079" w:rsidRDefault="00AC2079" w:rsidP="00AC20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C2079">
        <w:rPr>
          <w:rFonts w:ascii="Segoe UI Emoji" w:eastAsia="Times New Roman" w:hAnsi="Segoe UI Emoji" w:cs="Segoe UI Emoji"/>
          <w:sz w:val="24"/>
          <w:szCs w:val="24"/>
          <w:lang w:eastAsia="cs-CZ"/>
        </w:rPr>
        <w:lastRenderedPageBreak/>
        <w:t>💳</w:t>
      </w:r>
      <w:r w:rsidRPr="00AC20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AC207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Platby</w:t>
      </w:r>
    </w:p>
    <w:p w14:paraId="4A0F42A2" w14:textId="77777777" w:rsidR="00AC2079" w:rsidRPr="00AC2079" w:rsidRDefault="00AC2079" w:rsidP="00AC207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C207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Školné</w:t>
      </w:r>
      <w:r w:rsidRPr="00AC20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570 Kč měsíčně, strhává se </w:t>
      </w:r>
      <w:r w:rsidRPr="00AC207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inkasem 15. den v měsíci</w:t>
      </w:r>
    </w:p>
    <w:p w14:paraId="467C10A6" w14:textId="1DF793FC" w:rsidR="00AC2079" w:rsidRPr="00AC2079" w:rsidRDefault="00AC2079" w:rsidP="00AC207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C207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Stravné</w:t>
      </w:r>
      <w:r w:rsidRPr="00AC2079">
        <w:rPr>
          <w:rFonts w:ascii="Times New Roman" w:eastAsia="Times New Roman" w:hAnsi="Times New Roman" w:cs="Times New Roman"/>
          <w:sz w:val="24"/>
          <w:szCs w:val="24"/>
          <w:lang w:eastAsia="cs-CZ"/>
        </w:rPr>
        <w:t>: se hradí zpětně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, taktéž formou inkasa</w:t>
      </w:r>
    </w:p>
    <w:p w14:paraId="20979B4E" w14:textId="1DB4C549" w:rsidR="00AC2079" w:rsidRPr="00AC2079" w:rsidRDefault="00AC2079" w:rsidP="00AC207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C20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Vybíráme zálohu </w:t>
      </w:r>
      <w:r w:rsidRPr="00AC207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600 Kč</w:t>
      </w:r>
      <w:r w:rsidRPr="00AC20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 školní akce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v hotovosti</w:t>
      </w:r>
      <w:r w:rsidRPr="00AC20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vedeme si </w:t>
      </w:r>
      <w:r w:rsidRPr="00AC2079">
        <w:rPr>
          <w:rFonts w:ascii="Times New Roman" w:eastAsia="Times New Roman" w:hAnsi="Times New Roman" w:cs="Times New Roman"/>
          <w:sz w:val="24"/>
          <w:szCs w:val="24"/>
          <w:lang w:eastAsia="cs-CZ"/>
        </w:rPr>
        <w:t>přehled  a vyúčtování probíhá na konci školního roku</w:t>
      </w:r>
    </w:p>
    <w:p w14:paraId="3D650DE3" w14:textId="002EE96C" w:rsidR="00AC2079" w:rsidRPr="00AC2079" w:rsidRDefault="00AC2079" w:rsidP="00AC20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C2079">
        <w:rPr>
          <w:rFonts w:ascii="Segoe UI Emoji" w:eastAsia="Times New Roman" w:hAnsi="Segoe UI Emoji" w:cs="Segoe UI Emoji"/>
          <w:sz w:val="24"/>
          <w:szCs w:val="24"/>
          <w:lang w:eastAsia="cs-CZ"/>
        </w:rPr>
        <w:t>🎉</w:t>
      </w:r>
      <w:r w:rsidRPr="00AC20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AC207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Společné akce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,</w:t>
      </w:r>
      <w:r w:rsidRPr="00AC207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tvoření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a spolupráce</w:t>
      </w:r>
      <w:r w:rsidRPr="00AC2079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Během roku pořádáme:</w:t>
      </w:r>
    </w:p>
    <w:p w14:paraId="68D294E7" w14:textId="77777777" w:rsidR="00AC2079" w:rsidRPr="00AC2079" w:rsidRDefault="00AC2079" w:rsidP="00AC207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C2079">
        <w:rPr>
          <w:rFonts w:ascii="Times New Roman" w:eastAsia="Times New Roman" w:hAnsi="Times New Roman" w:cs="Times New Roman"/>
          <w:sz w:val="24"/>
          <w:szCs w:val="24"/>
          <w:lang w:eastAsia="cs-CZ"/>
        </w:rPr>
        <w:t>Vánoční vystoupení na návsi</w:t>
      </w:r>
    </w:p>
    <w:p w14:paraId="71A76125" w14:textId="09D77C61" w:rsidR="00AC2079" w:rsidRPr="00AC2079" w:rsidRDefault="00AC2079" w:rsidP="00AC207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C2079">
        <w:rPr>
          <w:rFonts w:ascii="Times New Roman" w:eastAsia="Times New Roman" w:hAnsi="Times New Roman" w:cs="Times New Roman"/>
          <w:sz w:val="24"/>
          <w:szCs w:val="24"/>
          <w:lang w:eastAsia="cs-CZ"/>
        </w:rPr>
        <w:t>Vánoční jarmark, besídky</w:t>
      </w:r>
    </w:p>
    <w:p w14:paraId="3D46B29E" w14:textId="77777777" w:rsidR="00AC2079" w:rsidRPr="00AC2079" w:rsidRDefault="00AC2079" w:rsidP="00AC207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C2079">
        <w:rPr>
          <w:rFonts w:ascii="Times New Roman" w:eastAsia="Times New Roman" w:hAnsi="Times New Roman" w:cs="Times New Roman"/>
          <w:sz w:val="24"/>
          <w:szCs w:val="24"/>
          <w:lang w:eastAsia="cs-CZ"/>
        </w:rPr>
        <w:t>Výlety, divadla a akce ve spolupráci s MŠ Oplot</w:t>
      </w:r>
    </w:p>
    <w:p w14:paraId="5C3F19B5" w14:textId="22BD7847" w:rsidR="00AC2079" w:rsidRDefault="00AC2079" w:rsidP="00AC207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C20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Kulturní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akce</w:t>
      </w:r>
      <w:r w:rsidRPr="00AC20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například kino v KKC Přeštice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, návštěvy divadla, projektové dny</w:t>
      </w:r>
      <w:r w:rsidRPr="00AC2079">
        <w:rPr>
          <w:rFonts w:ascii="Segoe UI Emoji" w:eastAsia="Times New Roman" w:hAnsi="Segoe UI Emoji" w:cs="Segoe UI Emoji"/>
          <w:sz w:val="24"/>
          <w:szCs w:val="24"/>
          <w:lang w:eastAsia="cs-CZ"/>
        </w:rPr>
        <w:br/>
        <w:t>🖌</w:t>
      </w:r>
      <w:r w:rsidRPr="00AC20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Máme </w:t>
      </w:r>
      <w:r w:rsidRPr="00AC207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vlastní keramickou pec</w:t>
      </w:r>
      <w:r w:rsidRPr="00AC2079">
        <w:rPr>
          <w:rFonts w:ascii="Times New Roman" w:eastAsia="Times New Roman" w:hAnsi="Times New Roman" w:cs="Times New Roman"/>
          <w:sz w:val="24"/>
          <w:szCs w:val="24"/>
          <w:lang w:eastAsia="cs-CZ"/>
        </w:rPr>
        <w:t>, pořádáme tedy také keramické dílny</w:t>
      </w:r>
    </w:p>
    <w:p w14:paraId="59BBFD6E" w14:textId="2E32096A" w:rsidR="00AC2079" w:rsidRPr="00AC2079" w:rsidRDefault="00AC2079" w:rsidP="00AC207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Spolupracujeme se ZŠ Chlumčany – schůzka rodičů předškoláků s učitelkami prvních třídy, vzájemné návštěvy ZŠ a MŠ</w:t>
      </w:r>
    </w:p>
    <w:p w14:paraId="7BCA2B70" w14:textId="77777777" w:rsidR="00AC2079" w:rsidRPr="00AC2079" w:rsidRDefault="00AC2079" w:rsidP="00AC20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C2079">
        <w:rPr>
          <w:rFonts w:ascii="Segoe UI Emoji" w:eastAsia="Times New Roman" w:hAnsi="Segoe UI Emoji" w:cs="Segoe UI Emoji"/>
          <w:sz w:val="24"/>
          <w:szCs w:val="24"/>
          <w:lang w:eastAsia="cs-CZ"/>
        </w:rPr>
        <w:t>🌳</w:t>
      </w:r>
      <w:r w:rsidRPr="00AC20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AC207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Blízko přírodě</w:t>
      </w:r>
      <w:r w:rsidRPr="00AC2079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Jsme </w:t>
      </w:r>
      <w:r w:rsidRPr="00AC207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Zdravá mateřská škola</w:t>
      </w:r>
      <w:r w:rsidRPr="00AC20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dbáme na zdravý životní styl, pohyb, pobyt venku i vyváženou stravu.</w:t>
      </w:r>
      <w:r w:rsidRPr="00AC2079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Často </w:t>
      </w:r>
      <w:r w:rsidRPr="00AC207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chodíme do přírody, na procházky a do lesa</w:t>
      </w:r>
      <w:r w:rsidRPr="00AC2079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15F15D1A" w14:textId="5D827152" w:rsidR="00AC2079" w:rsidRPr="00AC2079" w:rsidRDefault="00AC2079" w:rsidP="00AC20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C2079">
        <w:rPr>
          <w:rFonts w:ascii="Segoe UI Emoji" w:eastAsia="Times New Roman" w:hAnsi="Segoe UI Emoji" w:cs="Segoe UI Emoji"/>
          <w:sz w:val="24"/>
          <w:szCs w:val="24"/>
          <w:lang w:eastAsia="cs-CZ"/>
        </w:rPr>
        <w:t>🔥</w:t>
      </w:r>
      <w:r w:rsidRPr="00AC20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AC207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Infrasauna</w:t>
      </w:r>
      <w:r w:rsidRPr="00AC2079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Děti mohou během chladných měsíců (říjen–duben) využívat naši </w:t>
      </w:r>
      <w:r w:rsidRPr="00AC207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infrasaunu</w:t>
      </w:r>
      <w:r w:rsidRPr="00AC20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se souhlasem rodičů.</w:t>
      </w:r>
    </w:p>
    <w:p w14:paraId="678D7A32" w14:textId="77777777" w:rsidR="00AC2079" w:rsidRPr="00AC2079" w:rsidRDefault="00AC2079" w:rsidP="00AC20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C2079">
        <w:rPr>
          <w:rFonts w:ascii="Segoe UI Emoji" w:eastAsia="Times New Roman" w:hAnsi="Segoe UI Emoji" w:cs="Segoe UI Emoji"/>
          <w:sz w:val="24"/>
          <w:szCs w:val="24"/>
          <w:lang w:eastAsia="cs-CZ"/>
        </w:rPr>
        <w:t>☀️</w:t>
      </w:r>
      <w:r w:rsidRPr="00AC20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AC207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Prázdninový provoz</w:t>
      </w:r>
    </w:p>
    <w:p w14:paraId="3995C281" w14:textId="77777777" w:rsidR="00AC2079" w:rsidRPr="00AC2079" w:rsidRDefault="00AC2079" w:rsidP="00AC207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C20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 červenci máme otevřeno </w:t>
      </w:r>
      <w:r w:rsidRPr="00AC207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první dva týdny</w:t>
      </w:r>
    </w:p>
    <w:p w14:paraId="4153AFBF" w14:textId="0D139E5F" w:rsidR="00AC2079" w:rsidRDefault="00AC2079" w:rsidP="00AC207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C207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Poslední dva týdny v srpnu</w:t>
      </w:r>
      <w:r w:rsidRPr="00AC20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mohou děti po přihlášení navštěvovat MŠ v</w:t>
      </w:r>
      <w:r w:rsidR="00D02B96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AC2079">
        <w:rPr>
          <w:rFonts w:ascii="Times New Roman" w:eastAsia="Times New Roman" w:hAnsi="Times New Roman" w:cs="Times New Roman"/>
          <w:sz w:val="24"/>
          <w:szCs w:val="24"/>
          <w:lang w:eastAsia="cs-CZ"/>
        </w:rPr>
        <w:t>Oplotě</w:t>
      </w:r>
    </w:p>
    <w:p w14:paraId="1AAC4732" w14:textId="44AF61AD" w:rsidR="00D02B96" w:rsidRDefault="00D02B96" w:rsidP="00D02B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7430869" w14:textId="2258EB27" w:rsidR="00D02B96" w:rsidRPr="00AC2079" w:rsidRDefault="00D02B96" w:rsidP="00D02B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Style w:val="Siln"/>
          <w:rFonts w:ascii="Segoe UI Emoji" w:hAnsi="Segoe UI Emoji" w:cs="Segoe UI Emoji"/>
        </w:rPr>
        <w:t>📞</w:t>
      </w:r>
      <w:r>
        <w:rPr>
          <w:rStyle w:val="Siln"/>
        </w:rPr>
        <w:t xml:space="preserve"> Kontakty</w:t>
      </w:r>
      <w:r>
        <w:br/>
      </w:r>
      <w:r>
        <w:rPr>
          <w:rFonts w:ascii="Segoe UI Emoji" w:hAnsi="Segoe UI Emoji" w:cs="Segoe UI Emoji"/>
        </w:rPr>
        <w:t>📧</w:t>
      </w:r>
      <w:r>
        <w:t xml:space="preserve"> E-mail: </w:t>
      </w:r>
      <w:r>
        <w:rPr>
          <w:rStyle w:val="Siln"/>
        </w:rPr>
        <w:t>msdnesice@volny.cz</w:t>
      </w:r>
      <w:r>
        <w:br/>
      </w:r>
      <w:r>
        <w:rPr>
          <w:rFonts w:ascii="Segoe UI Emoji" w:hAnsi="Segoe UI Emoji" w:cs="Segoe UI Emoji"/>
        </w:rPr>
        <w:t>📞</w:t>
      </w:r>
      <w:r>
        <w:t xml:space="preserve"> Telefon MŠ: </w:t>
      </w:r>
      <w:r>
        <w:rPr>
          <w:rStyle w:val="Siln"/>
        </w:rPr>
        <w:t>377 988 223</w:t>
      </w:r>
      <w:r>
        <w:br/>
      </w:r>
      <w:r>
        <w:rPr>
          <w:rFonts w:ascii="Segoe UI Emoji" w:hAnsi="Segoe UI Emoji" w:cs="Segoe UI Emoji"/>
        </w:rPr>
        <w:t>📱</w:t>
      </w:r>
      <w:r>
        <w:t xml:space="preserve"> Ředitelka školy: </w:t>
      </w:r>
      <w:r>
        <w:rPr>
          <w:rStyle w:val="Siln"/>
        </w:rPr>
        <w:t>705 263 879</w:t>
      </w:r>
      <w:r>
        <w:br/>
      </w:r>
      <w:r>
        <w:rPr>
          <w:rFonts w:ascii="Segoe UI Emoji" w:hAnsi="Segoe UI Emoji" w:cs="Segoe UI Emoji"/>
        </w:rPr>
        <w:t>🌐</w:t>
      </w:r>
      <w:r>
        <w:t xml:space="preserve"> Webové stránky: </w:t>
      </w:r>
      <w:hyperlink r:id="rId5" w:tgtFrame="_new" w:history="1">
        <w:r>
          <w:rPr>
            <w:rStyle w:val="Hypertextovodkaz"/>
            <w:b/>
            <w:bCs/>
          </w:rPr>
          <w:t>www.msdnesice.cz</w:t>
        </w:r>
      </w:hyperlink>
    </w:p>
    <w:p w14:paraId="428A06E8" w14:textId="77777777" w:rsidR="00AC2079" w:rsidRPr="00AC2079" w:rsidRDefault="00D02B96" w:rsidP="00AC20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pict w14:anchorId="1F1666B7">
          <v:rect id="_x0000_i1025" style="width:0;height:1.5pt" o:hralign="center" o:hrstd="t" o:hr="t" fillcolor="#a0a0a0" stroked="f"/>
        </w:pict>
      </w:r>
    </w:p>
    <w:p w14:paraId="4437C7ED" w14:textId="77777777" w:rsidR="00AC2079" w:rsidRPr="00AC2079" w:rsidRDefault="00AC2079" w:rsidP="00AC20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C2079">
        <w:rPr>
          <w:rFonts w:ascii="Segoe UI Emoji" w:eastAsia="Times New Roman" w:hAnsi="Segoe UI Emoji" w:cs="Segoe UI Emoji"/>
          <w:sz w:val="24"/>
          <w:szCs w:val="24"/>
          <w:lang w:eastAsia="cs-CZ"/>
        </w:rPr>
        <w:t>🌼</w:t>
      </w:r>
      <w:r w:rsidRPr="00AC20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AC207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Těšíme se na společný školní rok plný pohody, her, tvoření a zážitků!</w:t>
      </w:r>
      <w:r w:rsidRPr="00AC2079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Vaše MŠ</w:t>
      </w:r>
    </w:p>
    <w:p w14:paraId="51B49216" w14:textId="77777777" w:rsidR="000E6829" w:rsidRDefault="000E6829"/>
    <w:sectPr w:rsidR="000E68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B04724"/>
    <w:multiLevelType w:val="multilevel"/>
    <w:tmpl w:val="C67E5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E550E75"/>
    <w:multiLevelType w:val="multilevel"/>
    <w:tmpl w:val="B74A4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F876E99"/>
    <w:multiLevelType w:val="multilevel"/>
    <w:tmpl w:val="8BA6F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0995E63"/>
    <w:multiLevelType w:val="multilevel"/>
    <w:tmpl w:val="68AAD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1EB12C2"/>
    <w:multiLevelType w:val="multilevel"/>
    <w:tmpl w:val="7DF49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1C90F14"/>
    <w:multiLevelType w:val="multilevel"/>
    <w:tmpl w:val="680E5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079"/>
    <w:rsid w:val="000E6829"/>
    <w:rsid w:val="0074003C"/>
    <w:rsid w:val="00AC2079"/>
    <w:rsid w:val="00D02B96"/>
    <w:rsid w:val="00E01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2E4CD"/>
  <w15:chartTrackingRefBased/>
  <w15:docId w15:val="{047176B2-739C-478B-BA0C-FDB337F9E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D02B96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D02B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921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sdnesice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437</Words>
  <Characters>2584</Characters>
  <Application>Microsoft Office Word</Application>
  <DocSecurity>0</DocSecurity>
  <Lines>21</Lines>
  <Paragraphs>6</Paragraphs>
  <ScaleCrop>false</ScaleCrop>
  <Company/>
  <LinksUpToDate>false</LinksUpToDate>
  <CharactersWithSpaces>3015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ředitelna</dc:creator>
  <cp:keywords/>
  <dc:description/>
  <cp:lastModifiedBy>PC ředitelna</cp:lastModifiedBy>
  <cp:revision>3</cp:revision>
  <dcterms:created xsi:type="dcterms:W3CDTF">2025-05-04T08:32:00Z</dcterms:created>
  <dcterms:modified xsi:type="dcterms:W3CDTF">2025-05-04T08:45:00Z</dcterms:modified>
</cp:coreProperties>
</file>